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5C40" w14:textId="77777777" w:rsidR="009F623D" w:rsidRDefault="007D372E" w:rsidP="0006249E">
      <w:pPr>
        <w:widowControl w:val="0"/>
        <w:tabs>
          <w:tab w:val="left" w:pos="5558"/>
          <w:tab w:val="left" w:pos="6829"/>
          <w:tab w:val="left" w:pos="9487"/>
        </w:tabs>
        <w:ind w:left="-246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Gennetines - Rencontres de printemps 2023</w:t>
      </w:r>
    </w:p>
    <w:p w14:paraId="34FCD84B" w14:textId="2655C625" w:rsidR="009F623D" w:rsidRDefault="007D372E" w:rsidP="0006249E">
      <w:pPr>
        <w:widowControl w:val="0"/>
        <w:tabs>
          <w:tab w:val="left" w:pos="5558"/>
          <w:tab w:val="left" w:pos="6829"/>
          <w:tab w:val="left" w:pos="9487"/>
        </w:tabs>
        <w:spacing w:after="120"/>
        <w:ind w:left="68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Fiche </w:t>
      </w:r>
      <w:r>
        <w:rPr>
          <w:rFonts w:ascii="Arial" w:hAnsi="Arial" w:cs="Arial"/>
          <w:b/>
          <w:bCs/>
          <w:sz w:val="28"/>
          <w:szCs w:val="28"/>
        </w:rPr>
        <w:t>d'inscription</w:t>
      </w:r>
    </w:p>
    <w:p w14:paraId="6302954D" w14:textId="77777777" w:rsidR="009F623D" w:rsidRDefault="009F623D">
      <w:pPr>
        <w:spacing w:before="120" w:after="120"/>
        <w:ind w:left="68"/>
        <w:jc w:val="center"/>
        <w:rPr>
          <w:rFonts w:ascii="Arial" w:hAnsi="Arial" w:cs="Arial"/>
          <w:i/>
          <w:iCs/>
          <w:sz w:val="20"/>
          <w:szCs w:val="20"/>
        </w:rPr>
      </w:pPr>
    </w:p>
    <w:p w14:paraId="7526A5ED" w14:textId="39AA43D0" w:rsidR="009F623D" w:rsidRDefault="007D372E">
      <w:pPr>
        <w:ind w:left="68"/>
      </w:pPr>
      <w:r>
        <w:rPr>
          <w:rFonts w:ascii="Arial" w:hAnsi="Arial" w:cs="Arial"/>
          <w:sz w:val="20"/>
          <w:szCs w:val="20"/>
        </w:rPr>
        <w:t>A retourner le plus tôt possible (</w:t>
      </w:r>
      <w:r>
        <w:rPr>
          <w:rFonts w:ascii="Arial" w:hAnsi="Arial" w:cs="Arial"/>
          <w:b/>
          <w:bCs/>
          <w:sz w:val="20"/>
          <w:szCs w:val="20"/>
        </w:rPr>
        <w:t>avant le 1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er</w:t>
      </w:r>
      <w:r>
        <w:rPr>
          <w:rFonts w:ascii="Arial" w:hAnsi="Arial" w:cs="Arial"/>
          <w:b/>
          <w:bCs/>
          <w:sz w:val="20"/>
          <w:szCs w:val="20"/>
        </w:rPr>
        <w:t xml:space="preserve"> avril à Gennetines</w:t>
      </w:r>
      <w:r>
        <w:rPr>
          <w:rFonts w:ascii="Arial" w:hAnsi="Arial" w:cs="Arial"/>
          <w:sz w:val="20"/>
          <w:szCs w:val="20"/>
        </w:rPr>
        <w:t xml:space="preserve">) à </w:t>
      </w:r>
      <w:hyperlink r:id="rId7">
        <w:r>
          <w:rPr>
            <w:rStyle w:val="LienInternet"/>
            <w:rFonts w:ascii="Arial" w:hAnsi="Arial" w:cs="Arial"/>
            <w:color w:val="auto"/>
            <w:sz w:val="20"/>
            <w:szCs w:val="20"/>
            <w:u w:val="none"/>
          </w:rPr>
          <w:t>grandbal@gennetines.org</w:t>
        </w:r>
      </w:hyperlink>
    </w:p>
    <w:p w14:paraId="66B87812" w14:textId="15E199A1" w:rsidR="009F623D" w:rsidRDefault="007D372E">
      <w:pPr>
        <w:ind w:left="68"/>
      </w:pPr>
      <w:r>
        <w:rPr>
          <w:rFonts w:ascii="Arial" w:hAnsi="Arial" w:cs="Arial"/>
          <w:sz w:val="20"/>
          <w:szCs w:val="20"/>
        </w:rPr>
        <w:t xml:space="preserve">ou </w:t>
      </w:r>
      <w:r>
        <w:rPr>
          <w:rFonts w:ascii="Arial" w:hAnsi="Arial" w:cs="Arial"/>
          <w:sz w:val="20"/>
          <w:szCs w:val="20"/>
        </w:rPr>
        <w:t xml:space="preserve">A.E.A.D.T. 13 Route de Trévol – Les </w:t>
      </w:r>
      <w:proofErr w:type="spellStart"/>
      <w:r>
        <w:rPr>
          <w:rFonts w:ascii="Arial" w:hAnsi="Arial" w:cs="Arial"/>
          <w:sz w:val="20"/>
          <w:szCs w:val="20"/>
        </w:rPr>
        <w:t>Gauthiers</w:t>
      </w:r>
      <w:proofErr w:type="spellEnd"/>
      <w:r>
        <w:rPr>
          <w:rFonts w:ascii="Arial" w:hAnsi="Arial" w:cs="Arial"/>
          <w:sz w:val="20"/>
          <w:szCs w:val="20"/>
        </w:rPr>
        <w:t xml:space="preserve"> 03400 GENNETINES</w:t>
      </w:r>
    </w:p>
    <w:p w14:paraId="4DE337DC" w14:textId="77777777" w:rsidR="009F623D" w:rsidRDefault="009F623D">
      <w:pPr>
        <w:ind w:left="68" w:hanging="70"/>
        <w:rPr>
          <w:rFonts w:ascii="Arial" w:hAnsi="Arial" w:cs="Arial"/>
          <w:sz w:val="12"/>
          <w:szCs w:val="12"/>
        </w:rPr>
      </w:pPr>
    </w:p>
    <w:p w14:paraId="20E2CD4A" w14:textId="77777777" w:rsidR="009F623D" w:rsidRDefault="007D372E">
      <w:pPr>
        <w:ind w:left="68" w:hanging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Votre inscription sera définitive quand nous aurons reçu ce document rempli.</w:t>
      </w:r>
    </w:p>
    <w:p w14:paraId="37EA459B" w14:textId="77777777" w:rsidR="009F623D" w:rsidRDefault="009F623D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ind w:left="70" w:hanging="70"/>
        <w:rPr>
          <w:rFonts w:ascii="Arial" w:hAnsi="Arial" w:cs="Arial"/>
          <w:sz w:val="12"/>
          <w:szCs w:val="12"/>
        </w:rPr>
      </w:pPr>
    </w:p>
    <w:p w14:paraId="317D2E37" w14:textId="77777777" w:rsidR="009F623D" w:rsidRDefault="007D372E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ind w:left="70" w:hanging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Présence aux rencontres</w:t>
      </w:r>
      <w:r>
        <w:rPr>
          <w:rFonts w:ascii="Arial" w:hAnsi="Arial" w:cs="Arial"/>
          <w:sz w:val="20"/>
          <w:szCs w:val="20"/>
        </w:rPr>
        <w:t xml:space="preserve">, notez ci-dessous vos heures </w:t>
      </w:r>
      <w:r>
        <w:rPr>
          <w:rFonts w:ascii="Arial" w:hAnsi="Arial" w:cs="Arial"/>
          <w:sz w:val="20"/>
          <w:szCs w:val="20"/>
        </w:rPr>
        <w:t>approximatives d'arrivée et de départ - début des rencontres le 7 à 20h (accueil à partir de 18h) et fin des rencontres le 10 à 17h :</w:t>
      </w:r>
    </w:p>
    <w:p w14:paraId="2A62C4D4" w14:textId="77777777" w:rsidR="009F623D" w:rsidRDefault="009F623D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ind w:left="70" w:hanging="70"/>
        <w:rPr>
          <w:rFonts w:ascii="Arial" w:hAnsi="Arial" w:cs="Arial"/>
          <w:sz w:val="10"/>
          <w:szCs w:val="10"/>
        </w:rPr>
      </w:pPr>
    </w:p>
    <w:tbl>
      <w:tblPr>
        <w:tblW w:w="6516" w:type="dxa"/>
        <w:tblLayout w:type="fixed"/>
        <w:tblLook w:val="01E0" w:firstRow="1" w:lastRow="1" w:firstColumn="1" w:lastColumn="1" w:noHBand="0" w:noVBand="0"/>
      </w:tblPr>
      <w:tblGrid>
        <w:gridCol w:w="1630"/>
        <w:gridCol w:w="1629"/>
        <w:gridCol w:w="1629"/>
        <w:gridCol w:w="1628"/>
      </w:tblGrid>
      <w:tr w:rsidR="009F623D" w14:paraId="70C75BA5" w14:textId="77777777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D27B" w14:textId="77777777" w:rsidR="009F623D" w:rsidRDefault="007D372E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Vendredi 7 avril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8DE1" w14:textId="77777777" w:rsidR="009F623D" w:rsidRDefault="007D372E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Samedi 8 avril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B85F" w14:textId="77777777" w:rsidR="009F623D" w:rsidRDefault="007D372E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Dimanche 9 avril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0DD" w14:textId="77777777" w:rsidR="009F623D" w:rsidRDefault="007D372E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Lundi 10 avril</w:t>
            </w:r>
          </w:p>
        </w:tc>
      </w:tr>
      <w:tr w:rsidR="009F623D" w14:paraId="7E72A36E" w14:textId="77777777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AF38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CEF0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8DA1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50F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F4C201" w14:textId="77777777" w:rsidR="009F623D" w:rsidRDefault="009F623D">
      <w:pPr>
        <w:rPr>
          <w:rFonts w:ascii="Arial" w:hAnsi="Arial" w:cs="Arial"/>
          <w:bCs/>
          <w:iCs/>
          <w:sz w:val="16"/>
          <w:szCs w:val="16"/>
        </w:rPr>
      </w:pPr>
    </w:p>
    <w:p w14:paraId="5EC34A66" w14:textId="77777777" w:rsidR="009F623D" w:rsidRDefault="007D372E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Participation aux repas</w:t>
      </w:r>
      <w:r>
        <w:rPr>
          <w:rFonts w:ascii="Arial" w:hAnsi="Arial" w:cs="Arial"/>
          <w:bCs/>
          <w:iCs/>
          <w:sz w:val="20"/>
          <w:szCs w:val="20"/>
        </w:rPr>
        <w:t xml:space="preserve">, cochez les repas que </w:t>
      </w:r>
      <w:r>
        <w:rPr>
          <w:rFonts w:ascii="Arial" w:hAnsi="Arial" w:cs="Arial"/>
          <w:bCs/>
          <w:iCs/>
          <w:sz w:val="20"/>
          <w:szCs w:val="20"/>
        </w:rPr>
        <w:t>vous prendrez</w:t>
      </w:r>
      <w:r>
        <w:rPr>
          <w:rFonts w:ascii="Arial" w:hAnsi="Arial" w:cs="Arial"/>
          <w:bCs/>
          <w:iCs/>
          <w:sz w:val="18"/>
          <w:szCs w:val="18"/>
        </w:rPr>
        <w:t> :</w:t>
      </w:r>
    </w:p>
    <w:p w14:paraId="050A0114" w14:textId="77777777" w:rsidR="009F623D" w:rsidRDefault="009F623D">
      <w:pPr>
        <w:rPr>
          <w:rFonts w:ascii="Arial" w:hAnsi="Arial" w:cs="Arial"/>
          <w:bCs/>
          <w:iCs/>
          <w:sz w:val="10"/>
          <w:szCs w:val="10"/>
        </w:rPr>
      </w:pPr>
    </w:p>
    <w:tbl>
      <w:tblPr>
        <w:tblW w:w="29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712"/>
        <w:gridCol w:w="799"/>
        <w:gridCol w:w="712"/>
        <w:gridCol w:w="800"/>
        <w:gridCol w:w="712"/>
        <w:gridCol w:w="799"/>
        <w:gridCol w:w="710"/>
      </w:tblGrid>
      <w:tr w:rsidR="009F623D" w14:paraId="4C0E2890" w14:textId="77777777">
        <w:trPr>
          <w:trHeight w:val="227"/>
        </w:trPr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FD75" w14:textId="77777777" w:rsidR="009F623D" w:rsidRDefault="007D372E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Vendredi 7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5D40" w14:textId="77777777" w:rsidR="009F623D" w:rsidRDefault="007D372E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Samedi 8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41E1" w14:textId="77777777" w:rsidR="009F623D" w:rsidRDefault="007D372E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Dimanche 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4893" w14:textId="77777777" w:rsidR="009F623D" w:rsidRDefault="007D372E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Lundi 10</w:t>
            </w:r>
          </w:p>
        </w:tc>
      </w:tr>
      <w:tr w:rsidR="009F623D" w14:paraId="6DE34C56" w14:textId="77777777">
        <w:trPr>
          <w:trHeight w:val="227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6EB36" w14:textId="53F85A61" w:rsidR="009F623D" w:rsidRDefault="009F623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A5AB9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soir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73876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midi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DC4C2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soir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221AA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midi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252C4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soir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E2B82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midi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7C8E8" w14:textId="79B01094" w:rsidR="009F623D" w:rsidRDefault="009F623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23D" w14:paraId="34A1F232" w14:textId="77777777">
        <w:trPr>
          <w:trHeight w:val="227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47A33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0D337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3B2E8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34487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8A525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43577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3D27A" w14:textId="77777777" w:rsidR="009F623D" w:rsidRDefault="007D372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E474B" w14:textId="7278F9B2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D53BDC" w14:textId="77777777" w:rsidR="009F623D" w:rsidRDefault="009F623D">
      <w:pPr>
        <w:spacing w:before="120"/>
        <w:rPr>
          <w:rFonts w:ascii="Arial" w:hAnsi="Arial" w:cs="Arial"/>
          <w:b/>
          <w:bCs/>
          <w:i/>
          <w:iCs/>
          <w:sz w:val="4"/>
          <w:szCs w:val="4"/>
        </w:rPr>
      </w:pPr>
    </w:p>
    <w:p w14:paraId="66663CA3" w14:textId="77777777" w:rsidR="009F623D" w:rsidRDefault="007D372E">
      <w:pPr>
        <w:spacing w:before="1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Votre hébergement prévu, </w:t>
      </w:r>
      <w:r>
        <w:rPr>
          <w:rFonts w:ascii="Arial" w:hAnsi="Arial" w:cs="Arial"/>
          <w:bCs/>
          <w:iCs/>
          <w:sz w:val="20"/>
          <w:szCs w:val="20"/>
        </w:rPr>
        <w:t>mettre en rouge le numéro qui correspond :</w:t>
      </w:r>
    </w:p>
    <w:p w14:paraId="7B31319F" w14:textId="77777777" w:rsidR="009F623D" w:rsidRDefault="009F623D">
      <w:pPr>
        <w:rPr>
          <w:rFonts w:ascii="Arial" w:hAnsi="Arial" w:cs="Arial"/>
          <w:bCs/>
          <w:iCs/>
          <w:sz w:val="6"/>
          <w:szCs w:val="6"/>
        </w:rPr>
      </w:pPr>
    </w:p>
    <w:p w14:paraId="29499CFF" w14:textId="77777777" w:rsidR="009F623D" w:rsidRDefault="007D372E">
      <w:pPr>
        <w:tabs>
          <w:tab w:val="left" w:pos="720"/>
          <w:tab w:val="left" w:pos="1306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 xml:space="preserve">Caravanes, camping-cars, véhicules aménagés, tentes. Il y a, près des </w:t>
      </w:r>
      <w:r>
        <w:rPr>
          <w:rFonts w:ascii="Arial" w:hAnsi="Arial" w:cs="Arial"/>
          <w:sz w:val="20"/>
          <w:szCs w:val="20"/>
        </w:rPr>
        <w:t>bâtiments des rencontres, des possibilités de branchement pour camping-cars, caravanes ou véhicules aménagés avec accès aux sanitaires des rencontres.</w:t>
      </w:r>
    </w:p>
    <w:p w14:paraId="08189C69" w14:textId="77777777" w:rsidR="009F623D" w:rsidRDefault="009F623D">
      <w:pPr>
        <w:tabs>
          <w:tab w:val="left" w:pos="720"/>
          <w:tab w:val="left" w:pos="1306"/>
          <w:tab w:val="left" w:pos="8041"/>
          <w:tab w:val="left" w:pos="8842"/>
          <w:tab w:val="left" w:pos="9126"/>
          <w:tab w:val="left" w:pos="9880"/>
        </w:tabs>
        <w:ind w:left="720" w:hanging="720"/>
        <w:rPr>
          <w:rFonts w:ascii="Arial" w:hAnsi="Arial" w:cs="Arial"/>
          <w:sz w:val="6"/>
          <w:szCs w:val="6"/>
        </w:rPr>
      </w:pPr>
    </w:p>
    <w:p w14:paraId="33351D58" w14:textId="77777777" w:rsidR="009F623D" w:rsidRDefault="007D372E">
      <w:pPr>
        <w:tabs>
          <w:tab w:val="left" w:pos="720"/>
          <w:tab w:val="left" w:pos="1306"/>
          <w:tab w:val="left" w:pos="8041"/>
          <w:tab w:val="left" w:pos="8842"/>
          <w:tab w:val="left" w:pos="9126"/>
          <w:tab w:val="left" w:pos="9880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Hôtels, chambres d'hôtes, amis dans la région : vous êtes autonomes.</w:t>
      </w:r>
    </w:p>
    <w:p w14:paraId="17B39176" w14:textId="77777777" w:rsidR="009F623D" w:rsidRDefault="009F623D">
      <w:pPr>
        <w:rPr>
          <w:sz w:val="16"/>
          <w:szCs w:val="16"/>
        </w:rPr>
      </w:pPr>
    </w:p>
    <w:p w14:paraId="5EE02333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tbl>
      <w:tblPr>
        <w:tblW w:w="991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1260"/>
        <w:gridCol w:w="3600"/>
      </w:tblGrid>
      <w:tr w:rsidR="009F623D" w14:paraId="6C114E0D" w14:textId="77777777">
        <w:trPr>
          <w:trHeight w:val="255"/>
        </w:trPr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3325E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 :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02DFF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Prénom : </w:t>
            </w:r>
          </w:p>
        </w:tc>
      </w:tr>
      <w:tr w:rsidR="009F623D" w14:paraId="7D5EF0D8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C2E53" w14:textId="77777777" w:rsidR="009F623D" w:rsidRDefault="007D372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Adresse : 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A0BAD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 : </w:t>
            </w:r>
          </w:p>
        </w:tc>
      </w:tr>
      <w:tr w:rsidR="009F623D" w14:paraId="5D865697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A7831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Code postal / ville :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1D507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Pays : </w:t>
            </w:r>
          </w:p>
        </w:tc>
      </w:tr>
      <w:tr w:rsidR="009F623D" w14:paraId="1CDAC9AE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4D206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Mail :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9EAA1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Tél : </w:t>
            </w:r>
          </w:p>
        </w:tc>
      </w:tr>
    </w:tbl>
    <w:p w14:paraId="1077CB9D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p w14:paraId="5ECB10BD" w14:textId="77777777" w:rsidR="009F623D" w:rsidRDefault="007D372E">
      <w:pPr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priori dans quelle catégorie vous situez vous ?</w:t>
      </w:r>
    </w:p>
    <w:p w14:paraId="2F4E002C" w14:textId="77777777" w:rsidR="009F623D" w:rsidRDefault="007D372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sans grande expérience</w:t>
      </w:r>
    </w:p>
    <w:p w14:paraId="5E6965D5" w14:textId="77777777" w:rsidR="009F623D" w:rsidRDefault="007D372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qui veulent comprendre…</w:t>
      </w:r>
    </w:p>
    <w:p w14:paraId="0C749205" w14:textId="77777777" w:rsidR="009F623D" w:rsidRDefault="007D372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</w:t>
      </w:r>
      <w:r>
        <w:rPr>
          <w:rFonts w:ascii="Arial" w:hAnsi="Arial" w:cs="Arial"/>
          <w:sz w:val="20"/>
          <w:szCs w:val="20"/>
        </w:rPr>
        <w:t xml:space="preserve"> qui veulent improviser…</w:t>
      </w:r>
    </w:p>
    <w:p w14:paraId="6F128408" w14:textId="77777777" w:rsidR="009F623D" w:rsidRDefault="009F623D">
      <w:pPr>
        <w:ind w:left="70"/>
        <w:rPr>
          <w:rFonts w:ascii="Arial" w:hAnsi="Arial" w:cs="Arial"/>
          <w:b/>
          <w:bCs/>
          <w:sz w:val="20"/>
          <w:szCs w:val="20"/>
        </w:rPr>
      </w:pPr>
    </w:p>
    <w:p w14:paraId="34602C48" w14:textId="77777777" w:rsidR="009F623D" w:rsidRDefault="007D372E">
      <w:pPr>
        <w:ind w:left="7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Remplissez le tableau ci-dessous. Nous le compléterons ensemble à Gennetines. Téléphonez-nous si vous voulez des renseignements supplémentaires.</w:t>
      </w:r>
    </w:p>
    <w:p w14:paraId="688F85EB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tbl>
      <w:tblPr>
        <w:tblW w:w="988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840"/>
        <w:gridCol w:w="1121"/>
        <w:gridCol w:w="463"/>
        <w:gridCol w:w="1480"/>
        <w:gridCol w:w="849"/>
        <w:gridCol w:w="1315"/>
        <w:gridCol w:w="1178"/>
        <w:gridCol w:w="1093"/>
      </w:tblGrid>
      <w:tr w:rsidR="009F623D" w14:paraId="372164B7" w14:textId="77777777">
        <w:trPr>
          <w:trHeight w:val="315"/>
        </w:trPr>
        <w:tc>
          <w:tcPr>
            <w:tcW w:w="154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5117850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17D23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Plein Tarif</w:t>
            </w:r>
          </w:p>
        </w:tc>
        <w:tc>
          <w:tcPr>
            <w:tcW w:w="528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A8D04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Réduction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 w14:paraId="2BB0C279" w14:textId="77777777" w:rsidR="009F623D" w:rsidRDefault="009F623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6B188869" w14:textId="77777777">
        <w:trPr>
          <w:trHeight w:val="315"/>
        </w:trPr>
        <w:tc>
          <w:tcPr>
            <w:tcW w:w="154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7218245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14:paraId="7B8F56F9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87A5B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ABE1C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C3C32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624E2619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4578A64D" w14:textId="77777777">
        <w:trPr>
          <w:trHeight w:val="420"/>
        </w:trPr>
        <w:tc>
          <w:tcPr>
            <w:tcW w:w="154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7362399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14:paraId="63007D5F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688B8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Artistes et organisateurs Grand Bal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l'Europe</w:t>
            </w:r>
          </w:p>
        </w:tc>
        <w:tc>
          <w:tcPr>
            <w:tcW w:w="2164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547C133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Moins de 25 ans</w:t>
            </w:r>
          </w:p>
        </w:tc>
        <w:tc>
          <w:tcPr>
            <w:tcW w:w="117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CCBB0DF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6D4D31B4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16BD3E05" w14:textId="77777777">
        <w:trPr>
          <w:trHeight w:val="315"/>
        </w:trPr>
        <w:tc>
          <w:tcPr>
            <w:tcW w:w="154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0909EA1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226B58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CD52D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Faibles revenus</w:t>
            </w:r>
          </w:p>
        </w:tc>
        <w:tc>
          <w:tcPr>
            <w:tcW w:w="21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B00C2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8CB0D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2B026A85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79FC073E" w14:textId="77777777">
        <w:trPr>
          <w:trHeight w:val="315"/>
        </w:trPr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10727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C4BFE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1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C2D9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E8773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F0F16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27D55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F0484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CFF3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8A559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TTC</w:t>
            </w:r>
          </w:p>
        </w:tc>
      </w:tr>
      <w:tr w:rsidR="009F623D" w14:paraId="63435DC2" w14:textId="77777777">
        <w:trPr>
          <w:trHeight w:val="525"/>
        </w:trPr>
        <w:tc>
          <w:tcPr>
            <w:tcW w:w="1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ED367" w14:textId="77777777" w:rsidR="009F623D" w:rsidRDefault="007D372E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Prix à la journée (pour le 8 et 9)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0F640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3DB4E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101F3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48D1C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65019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BC29F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62B0C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E4AA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623D" w14:paraId="234345B7" w14:textId="77777777">
        <w:trPr>
          <w:trHeight w:val="495"/>
        </w:trPr>
        <w:tc>
          <w:tcPr>
            <w:tcW w:w="1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0BAF0" w14:textId="77777777" w:rsidR="009F623D" w:rsidRDefault="007D372E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Prix à la journée (pour le 7 et 10)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04C66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FBC46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68D63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B0B0580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EE720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255988F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A6903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B615F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623D" w14:paraId="3399F1E9" w14:textId="77777777">
        <w:trPr>
          <w:trHeight w:val="315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64CE7" w14:textId="77777777" w:rsidR="009F623D" w:rsidRDefault="007D372E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Forfait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12870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92775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B7404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EA659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37,5 €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0AFEC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9D9DC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7A0B0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C82F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623D" w14:paraId="0977331E" w14:textId="77777777">
        <w:trPr>
          <w:trHeight w:val="315"/>
        </w:trPr>
        <w:tc>
          <w:tcPr>
            <w:tcW w:w="1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254EE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Collation *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10DC6" w14:textId="77777777" w:rsidR="009F623D" w:rsidRDefault="007D372E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5€ par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A1A34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jour x …</w:t>
            </w:r>
          </w:p>
        </w:tc>
        <w:tc>
          <w:tcPr>
            <w:tcW w:w="84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A2C1C5A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9486BE8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A607A7F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84475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623D" w14:paraId="314797EB" w14:textId="77777777">
        <w:trPr>
          <w:trHeight w:val="315"/>
        </w:trPr>
        <w:tc>
          <w:tcPr>
            <w:tcW w:w="1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0CDFB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Restauration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AE5FB" w14:textId="77777777" w:rsidR="009F623D" w:rsidRDefault="007D372E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10€ par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5B92F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repas x …</w:t>
            </w:r>
          </w:p>
        </w:tc>
        <w:tc>
          <w:tcPr>
            <w:tcW w:w="84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CCE023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638A08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573F24D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34CD7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623D" w14:paraId="394A95B7" w14:textId="77777777">
        <w:trPr>
          <w:trHeight w:val="315"/>
        </w:trPr>
        <w:tc>
          <w:tcPr>
            <w:tcW w:w="8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BD49C" w14:textId="77777777" w:rsidR="009F623D" w:rsidRDefault="007D372E">
            <w:pPr>
              <w:widowControl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82E07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D5E58C8" w14:textId="77777777" w:rsidR="009F623D" w:rsidRDefault="009F623D">
      <w:pPr>
        <w:spacing w:after="120"/>
        <w:rPr>
          <w:rFonts w:ascii="Arial" w:hAnsi="Arial" w:cs="Arial"/>
          <w:bCs/>
          <w:sz w:val="6"/>
          <w:szCs w:val="6"/>
        </w:rPr>
      </w:pPr>
    </w:p>
    <w:p w14:paraId="2780DF8D" w14:textId="77777777" w:rsidR="009F623D" w:rsidRDefault="007D372E">
      <w:p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 : collation = petit-déjeuner, goûter, </w:t>
      </w:r>
      <w:proofErr w:type="spellStart"/>
      <w:r>
        <w:rPr>
          <w:rFonts w:ascii="Arial" w:hAnsi="Arial" w:cs="Arial"/>
          <w:bCs/>
          <w:sz w:val="20"/>
          <w:szCs w:val="20"/>
        </w:rPr>
        <w:t>en-cas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 minuit,… (gratuit pour les personnes qui prennent les repas)</w:t>
      </w:r>
    </w:p>
    <w:p w14:paraId="160CF779" w14:textId="77777777" w:rsidR="009F623D" w:rsidRDefault="009F623D">
      <w:pPr>
        <w:spacing w:after="120"/>
        <w:rPr>
          <w:sz w:val="8"/>
          <w:szCs w:val="8"/>
        </w:rPr>
      </w:pPr>
    </w:p>
    <w:p w14:paraId="0A7E88DE" w14:textId="77777777" w:rsidR="009F623D" w:rsidRDefault="007D372E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Paiement à effectuer sur place</w:t>
      </w:r>
    </w:p>
    <w:p w14:paraId="3355710F" w14:textId="77777777" w:rsidR="009F623D" w:rsidRDefault="007D37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10160" distB="8890" distL="10795" distR="8255" simplePos="0" relativeHeight="5" behindDoc="0" locked="0" layoutInCell="0" allowOverlap="1" wp14:anchorId="5DDE214A" wp14:editId="2DAFEA20">
                <wp:simplePos x="0" y="0"/>
                <wp:positionH relativeFrom="column">
                  <wp:posOffset>38100</wp:posOffset>
                </wp:positionH>
                <wp:positionV relativeFrom="paragraph">
                  <wp:posOffset>209550</wp:posOffset>
                </wp:positionV>
                <wp:extent cx="635" cy="635"/>
                <wp:effectExtent l="5715" t="5715" r="4445" b="4445"/>
                <wp:wrapNone/>
                <wp:docPr id="1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2" path="m0,0l-2147483645,0l-2147483645,-2147483646l0,-2147483646xe" fillcolor="white" stroked="t" o:allowincell="f" style="position:absolute;margin-left:3pt;margin-top:16.5pt;width:0pt;height:0pt;mso-wrap-style:none;v-text-anchor:middle" wp14:anchorId="68C8BD3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10160" distB="8890" distL="10795" distR="8255" simplePos="0" relativeHeight="6" behindDoc="0" locked="0" layoutInCell="0" allowOverlap="1" wp14:anchorId="50B5AA16" wp14:editId="644AED60">
                <wp:simplePos x="0" y="0"/>
                <wp:positionH relativeFrom="column">
                  <wp:posOffset>38100</wp:posOffset>
                </wp:positionH>
                <wp:positionV relativeFrom="paragraph">
                  <wp:posOffset>209550</wp:posOffset>
                </wp:positionV>
                <wp:extent cx="635" cy="635"/>
                <wp:effectExtent l="5715" t="5715" r="4445" b="4445"/>
                <wp:wrapNone/>
                <wp:docPr id="2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3" path="m0,0l-2147483645,0l-2147483645,-2147483646l0,-2147483646xe" fillcolor="white" stroked="t" o:allowincell="f" style="position:absolute;margin-left:3pt;margin-top:16.5pt;width:0pt;height:0pt;mso-wrap-style:none;v-text-anchor:middle" wp14:anchorId="780F6661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Réglé la somme de : </w:t>
      </w:r>
      <w:r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 …………..</w:t>
      </w:r>
      <w:r>
        <w:rPr>
          <w:rFonts w:ascii="Arial" w:hAnsi="Arial" w:cs="Arial"/>
          <w:sz w:val="20"/>
          <w:szCs w:val="20"/>
        </w:rPr>
        <w:tab/>
      </w:r>
    </w:p>
    <w:p w14:paraId="6FDF2011" w14:textId="77777777" w:rsidR="009F623D" w:rsidRDefault="007D372E">
      <w:pPr>
        <w:tabs>
          <w:tab w:val="left" w:pos="1866"/>
          <w:tab w:val="left" w:pos="4768"/>
          <w:tab w:val="left" w:pos="5676"/>
          <w:tab w:val="left" w:pos="8041"/>
          <w:tab w:val="left" w:pos="8842"/>
          <w:tab w:val="left" w:pos="9126"/>
          <w:tab w:val="left" w:pos="9880"/>
        </w:tabs>
        <w:spacing w:before="120" w:after="120"/>
        <w:rPr>
          <w:rFonts w:ascii="Liberate" w:hAnsi="Liberate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Chèque 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9815E7B" wp14:editId="63127005">
                <wp:extent cx="142875" cy="144145"/>
                <wp:effectExtent l="12065" t="13335" r="6985" b="13970"/>
                <wp:docPr id="3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3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01D78610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>n° …………………………..</w:t>
      </w:r>
      <w:r>
        <w:rPr>
          <w:rFonts w:ascii="Arial" w:hAnsi="Arial" w:cs="Arial"/>
          <w:sz w:val="20"/>
          <w:szCs w:val="20"/>
        </w:rPr>
        <w:tab/>
        <w:t xml:space="preserve">Espèces 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56059C4" wp14:editId="6C6087E5">
                <wp:extent cx="142875" cy="144145"/>
                <wp:effectExtent l="5080" t="13335" r="13970" b="13970"/>
                <wp:docPr id="4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4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356ACAD6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 xml:space="preserve">Chèque vacances 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E4A5846" wp14:editId="1529477B">
                <wp:extent cx="142875" cy="144145"/>
                <wp:effectExtent l="12700" t="13335" r="6350" b="13970"/>
                <wp:docPr id="5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5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22E103D9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</w:p>
    <w:sectPr w:rsidR="009F623D">
      <w:footerReference w:type="default" r:id="rId8"/>
      <w:pgSz w:w="11906" w:h="16838"/>
      <w:pgMar w:top="737" w:right="737" w:bottom="766" w:left="73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3F81" w14:textId="77777777" w:rsidR="00000000" w:rsidRDefault="007D372E">
      <w:r>
        <w:separator/>
      </w:r>
    </w:p>
  </w:endnote>
  <w:endnote w:type="continuationSeparator" w:id="0">
    <w:p w14:paraId="0D8C9070" w14:textId="77777777" w:rsidR="00000000" w:rsidRDefault="007D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e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8FF3" w14:textId="77777777" w:rsidR="009F623D" w:rsidRDefault="009F623D">
    <w:pPr>
      <w:pStyle w:val="Pieddepage"/>
      <w:rPr>
        <w:sz w:val="2"/>
        <w:szCs w:val="2"/>
      </w:rPr>
    </w:pPr>
  </w:p>
  <w:p w14:paraId="71453B4F" w14:textId="77777777" w:rsidR="009F623D" w:rsidRDefault="009F623D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E930" w14:textId="77777777" w:rsidR="00000000" w:rsidRDefault="007D372E">
      <w:r>
        <w:separator/>
      </w:r>
    </w:p>
  </w:footnote>
  <w:footnote w:type="continuationSeparator" w:id="0">
    <w:p w14:paraId="40C81AEF" w14:textId="77777777" w:rsidR="00000000" w:rsidRDefault="007D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5F8"/>
    <w:multiLevelType w:val="multilevel"/>
    <w:tmpl w:val="DA967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891C5B"/>
    <w:multiLevelType w:val="multilevel"/>
    <w:tmpl w:val="1E5AE7D6"/>
    <w:lvl w:ilvl="0">
      <w:start w:val="1"/>
      <w:numFmt w:val="bullet"/>
      <w:lvlText w:val="o"/>
      <w:lvlJc w:val="left"/>
      <w:pPr>
        <w:tabs>
          <w:tab w:val="num" w:pos="0"/>
        </w:tabs>
        <w:ind w:left="7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0" w:hanging="360"/>
      </w:pPr>
      <w:rPr>
        <w:rFonts w:ascii="Wingdings" w:hAnsi="Wingdings" w:cs="Wingdings" w:hint="default"/>
      </w:rPr>
    </w:lvl>
  </w:abstractNum>
  <w:num w:numId="1" w16cid:durableId="478813989">
    <w:abstractNumId w:val="1"/>
  </w:num>
  <w:num w:numId="2" w16cid:durableId="203923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3D"/>
    <w:rsid w:val="0006249E"/>
    <w:rsid w:val="007D372E"/>
    <w:rsid w:val="009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50A4"/>
  <w15:docId w15:val="{54F0E032-4E55-4A34-808A-E3C68DBD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F3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nhideWhenUsed/>
    <w:rsid w:val="007332E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7332E0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6A5A3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5A3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7E1F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68D8"/>
    <w:pPr>
      <w:ind w:left="720"/>
      <w:contextualSpacing/>
    </w:pPr>
  </w:style>
  <w:style w:type="table" w:styleId="Grilledutableau">
    <w:name w:val="Table Grid"/>
    <w:basedOn w:val="TableauNormal"/>
    <w:rsid w:val="0090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ndbal@gennetin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338</Words>
  <Characters>1859</Characters>
  <Application>Microsoft Office Word</Application>
  <DocSecurity>0</DocSecurity>
  <Lines>15</Lines>
  <Paragraphs>4</Paragraphs>
  <ScaleCrop>false</ScaleCrop>
  <Company>Hewlett-Packard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Gennetines</dc:title>
  <dc:subject/>
  <dc:creator>Bal de l'Europe</dc:creator>
  <dc:description/>
  <cp:lastModifiedBy>Grand Bal</cp:lastModifiedBy>
  <cp:revision>9</cp:revision>
  <cp:lastPrinted>2023-02-02T09:43:00Z</cp:lastPrinted>
  <dcterms:created xsi:type="dcterms:W3CDTF">2023-01-31T14:23:00Z</dcterms:created>
  <dcterms:modified xsi:type="dcterms:W3CDTF">2023-02-02T09:59:00Z</dcterms:modified>
  <dc:language>fr-FR</dc:language>
</cp:coreProperties>
</file>